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A79D" w14:textId="004356A8" w:rsidR="00264892" w:rsidRDefault="0022796D" w:rsidP="002279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Huntingdon Borough </w:t>
      </w:r>
      <w:r w:rsidR="008F0279">
        <w:rPr>
          <w:rFonts w:ascii="Times New Roman" w:hAnsi="Times New Roman" w:cs="Times New Roman"/>
        </w:rPr>
        <w:t xml:space="preserve">Public Safety </w:t>
      </w:r>
      <w:r>
        <w:rPr>
          <w:rFonts w:ascii="Times New Roman" w:hAnsi="Times New Roman" w:cs="Times New Roman"/>
        </w:rPr>
        <w:t>Committee Meeting Minutes</w:t>
      </w:r>
    </w:p>
    <w:p w14:paraId="0F933604" w14:textId="77777777" w:rsidR="00F05979" w:rsidRDefault="00F05979" w:rsidP="0022796D">
      <w:pPr>
        <w:jc w:val="center"/>
        <w:rPr>
          <w:rFonts w:ascii="Times New Roman" w:hAnsi="Times New Roman" w:cs="Times New Roman"/>
        </w:rPr>
      </w:pPr>
    </w:p>
    <w:p w14:paraId="1BE01CB6" w14:textId="49526EAF" w:rsidR="00F05979" w:rsidRDefault="00F05979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Huntingdon Borough Public Safety Committee meeting was held in the Borough Conference Room, 530 Washington Street, Huntingdon, PA on Tuesday, August 5, 2025.</w:t>
      </w:r>
    </w:p>
    <w:p w14:paraId="45AA06B0" w14:textId="16B4E392" w:rsidR="00F05979" w:rsidRDefault="00D04B7D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present were President James Bair, Vice-President David Fortson, Councilman Robert Jackson, Councilwoman DeeDee Brown, Councilwoman Jennifer Powell,</w:t>
      </w:r>
      <w:r w:rsidR="00C966B1">
        <w:rPr>
          <w:rFonts w:ascii="Times New Roman" w:hAnsi="Times New Roman" w:cs="Times New Roman"/>
        </w:rPr>
        <w:t xml:space="preserve"> Mayor Thomas Yoder, Code Enforcement Officer James Morris, Borough Manager Chris Stevens and Borough Secretary Richard King.</w:t>
      </w:r>
    </w:p>
    <w:p w14:paraId="55905543" w14:textId="0AF48A48" w:rsidR="00C966B1" w:rsidRDefault="00C966B1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 by Teams meeting was Chief of Police Charles Streightiff.</w:t>
      </w:r>
    </w:p>
    <w:p w14:paraId="07BF2B4E" w14:textId="47EF4D73" w:rsidR="00C966B1" w:rsidRDefault="00C966B1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Chairwoman DeeDee Brown called the Public Safety Committee meeting to order at 4:05 PM.</w:t>
      </w:r>
    </w:p>
    <w:p w14:paraId="04432837" w14:textId="370D2B55" w:rsidR="00C966B1" w:rsidRDefault="00F4702E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guest present was Tim Furlong</w:t>
      </w:r>
      <w:r w:rsidR="00C966B1">
        <w:rPr>
          <w:rFonts w:ascii="Times New Roman" w:hAnsi="Times New Roman" w:cs="Times New Roman"/>
        </w:rPr>
        <w:t>.</w:t>
      </w:r>
    </w:p>
    <w:p w14:paraId="06745A1C" w14:textId="4BA04580" w:rsidR="00C966B1" w:rsidRDefault="00C966B1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Chairwoman DeeDee Brown called on the Code Enforcement Officers report.</w:t>
      </w:r>
    </w:p>
    <w:p w14:paraId="668E6672" w14:textId="0FF753CB" w:rsidR="00C966B1" w:rsidRDefault="00C966B1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Morris then went over his report with the committee.</w:t>
      </w:r>
    </w:p>
    <w:p w14:paraId="6D835961" w14:textId="37209DF9" w:rsidR="00C966B1" w:rsidRDefault="00C966B1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James Bair asked if we had a trash ordinance where you needed a trash hauler.  James said at 702 Portland there is trash there.</w:t>
      </w:r>
    </w:p>
    <w:p w14:paraId="6F36EF16" w14:textId="3C5CE7F9" w:rsidR="00C966B1" w:rsidRDefault="00C966B1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Chairwoman DeeDee Brown asked if we had an ordinance on Solar and said if we don’t do we need one.</w:t>
      </w:r>
    </w:p>
    <w:p w14:paraId="5EB181EA" w14:textId="55524D93" w:rsidR="00C966B1" w:rsidRDefault="00C966B1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Morris said no that there is not enough land for this and they are placing these on the roofs of the buildings.</w:t>
      </w:r>
    </w:p>
    <w:p w14:paraId="2C4F374D" w14:textId="54AAF511" w:rsidR="00C966B1" w:rsidRDefault="00C966B1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Thomas Yoder said there are weeds at 6</w:t>
      </w:r>
      <w:r w:rsidRPr="00C966B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Allegheny Street that need taken care of.</w:t>
      </w:r>
    </w:p>
    <w:p w14:paraId="34B11874" w14:textId="52806B2F" w:rsidR="00C966B1" w:rsidRDefault="00C966B1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a discussion on Josh Williams property at 6</w:t>
      </w:r>
      <w:r w:rsidRPr="00C966B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Penn Street.</w:t>
      </w:r>
    </w:p>
    <w:p w14:paraId="3F65909E" w14:textId="78D762A9" w:rsidR="00ED2F2C" w:rsidRDefault="00ED2F2C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James Bair said that he was to place a fence around the area and hasn’t done this.</w:t>
      </w:r>
    </w:p>
    <w:p w14:paraId="289EB1F0" w14:textId="7BA26225" w:rsidR="00ED2F2C" w:rsidRDefault="00ED2F2C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Thomas Yoder said that we need to force him to do things or fine him.  Thomas said that at least he can clean up the part facing Penn Street.</w:t>
      </w:r>
    </w:p>
    <w:p w14:paraId="444BBD77" w14:textId="6A649622" w:rsidR="00ED2F2C" w:rsidRDefault="00ED2F2C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 Chris Stevens said he had received a letter about a year to two ago and we need him to stick to the letter.</w:t>
      </w:r>
    </w:p>
    <w:p w14:paraId="56167618" w14:textId="7591594B" w:rsidR="00ED2F2C" w:rsidRDefault="00ED2F2C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committee said to send him another letter giving him two months to clean up the area.</w:t>
      </w:r>
    </w:p>
    <w:p w14:paraId="10C857C9" w14:textId="51A3872D" w:rsidR="00ED2F2C" w:rsidRDefault="00ED2F2C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Councilwoman Jennifer Powell said there are weed at 511 11</w:t>
      </w:r>
      <w:r w:rsidRPr="00ED2F2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Street that need taken care of.</w:t>
      </w:r>
    </w:p>
    <w:p w14:paraId="66370117" w14:textId="6AEEE595" w:rsidR="00ED2F2C" w:rsidRDefault="00ED2F2C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James Bair asked about the Moore Street property that Josh Williams owns.</w:t>
      </w:r>
    </w:p>
    <w:p w14:paraId="64AB03F7" w14:textId="65A4BA16" w:rsidR="00ED2F2C" w:rsidRDefault="00ED2F2C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Morris said that he will have a talk with him.</w:t>
      </w:r>
    </w:p>
    <w:p w14:paraId="0B240A88" w14:textId="003CEDBA" w:rsidR="00ED2F2C" w:rsidRDefault="00ED2F2C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Chairwoman DeeDee Brown called on the Chief of Police report.</w:t>
      </w:r>
    </w:p>
    <w:p w14:paraId="02141BB8" w14:textId="485F7759" w:rsidR="001C0572" w:rsidRDefault="001C0572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Streightiff then went over his report with the committee.</w:t>
      </w:r>
    </w:p>
    <w:p w14:paraId="705AA810" w14:textId="4395F3D4" w:rsidR="001C0572" w:rsidRDefault="001C0572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Streightiff gave an update on grants, website, National Night Out, officers, records management system and Protect, Reduce, Prevent Leadership (PRPL) seminar on missing and exploited children.</w:t>
      </w:r>
    </w:p>
    <w:p w14:paraId="1FC690D5" w14:textId="26829F2F" w:rsidR="001C0572" w:rsidRDefault="001C0572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Chairwoman DeeDee Brown called on the mayor’s report.</w:t>
      </w:r>
    </w:p>
    <w:p w14:paraId="1F3C4D15" w14:textId="61877E2E" w:rsidR="001C0572" w:rsidRDefault="001C0572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Yoder asked about the new parking meters.</w:t>
      </w:r>
    </w:p>
    <w:p w14:paraId="7DF25AFE" w14:textId="05498515" w:rsidR="001C0572" w:rsidRDefault="001C0572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 Chris Stevens said they have been ordered and are ready to be shipped to us.</w:t>
      </w:r>
    </w:p>
    <w:p w14:paraId="70863B6A" w14:textId="72C4FF01" w:rsidR="001C0572" w:rsidRDefault="001C0572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Chairwoman DeeDee Brown called on the Borough Managers report.</w:t>
      </w:r>
    </w:p>
    <w:p w14:paraId="2F741D52" w14:textId="694B7CFD" w:rsidR="001C0572" w:rsidRDefault="001C0572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Stevens said he had nothing to report.</w:t>
      </w:r>
    </w:p>
    <w:p w14:paraId="73EC016C" w14:textId="2211B5F2" w:rsidR="001C0572" w:rsidRDefault="001C0572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Chairwoman DeeDee Brown called on the Fire Companies report.</w:t>
      </w:r>
    </w:p>
    <w:p w14:paraId="1DEC87F1" w14:textId="683815B2" w:rsidR="001C0572" w:rsidRDefault="001C0572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 Furlong then gave his report on incidents, events, and upcoming events.</w:t>
      </w:r>
    </w:p>
    <w:p w14:paraId="40646972" w14:textId="2571909E" w:rsidR="001C0572" w:rsidRDefault="001C0572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Chairwoman DeeDee Brown called on old business.</w:t>
      </w:r>
    </w:p>
    <w:p w14:paraId="0CB4A0D1" w14:textId="40E3A990" w:rsidR="001C0572" w:rsidRDefault="001C0572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Vice-President David Fortson asked about the curb being painted at 13</w:t>
      </w:r>
      <w:r w:rsidRPr="001C057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Street.</w:t>
      </w:r>
    </w:p>
    <w:p w14:paraId="2EA16589" w14:textId="000D349E" w:rsidR="001C0572" w:rsidRDefault="00250EC5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Chairwoman DeeDee Brown called on new business.</w:t>
      </w:r>
    </w:p>
    <w:p w14:paraId="71369044" w14:textId="420D4145" w:rsidR="00250EC5" w:rsidRDefault="00250EC5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nothing reported under new business.</w:t>
      </w:r>
    </w:p>
    <w:p w14:paraId="052FF0D7" w14:textId="3B70F3A1" w:rsidR="00250EC5" w:rsidRDefault="00250EC5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no further business, the Public Safety Committee meeting was adjourned at 5:04 PM.</w:t>
      </w:r>
    </w:p>
    <w:p w14:paraId="4EFC793B" w14:textId="6F49B1C4" w:rsidR="00250EC5" w:rsidRDefault="00250EC5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submitted by,</w:t>
      </w:r>
    </w:p>
    <w:p w14:paraId="1B745FE9" w14:textId="77777777" w:rsidR="00250EC5" w:rsidRDefault="00250EC5" w:rsidP="00F05979">
      <w:pPr>
        <w:rPr>
          <w:rFonts w:ascii="Times New Roman" w:hAnsi="Times New Roman" w:cs="Times New Roman"/>
        </w:rPr>
      </w:pPr>
    </w:p>
    <w:p w14:paraId="6744E911" w14:textId="23AB171C" w:rsidR="00250EC5" w:rsidRPr="0022796D" w:rsidRDefault="00250EC5" w:rsidP="00F05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S King</w:t>
      </w:r>
      <w:r>
        <w:rPr>
          <w:rFonts w:ascii="Times New Roman" w:hAnsi="Times New Roman" w:cs="Times New Roman"/>
        </w:rPr>
        <w:br/>
        <w:t>Borough Secretary</w:t>
      </w:r>
    </w:p>
    <w:sectPr w:rsidR="00250EC5" w:rsidRPr="0022796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06638" w14:textId="77777777" w:rsidR="0020151A" w:rsidRDefault="0020151A" w:rsidP="00ED2F2C">
      <w:pPr>
        <w:spacing w:after="0" w:line="240" w:lineRule="auto"/>
      </w:pPr>
      <w:r>
        <w:separator/>
      </w:r>
    </w:p>
  </w:endnote>
  <w:endnote w:type="continuationSeparator" w:id="0">
    <w:p w14:paraId="5A1BD3D9" w14:textId="77777777" w:rsidR="0020151A" w:rsidRDefault="0020151A" w:rsidP="00ED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61296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4CAE37C" w14:textId="27F6BC7A" w:rsidR="00ED2F2C" w:rsidRDefault="00ED2F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495413" w14:textId="77777777" w:rsidR="00ED2F2C" w:rsidRDefault="00ED2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6D253" w14:textId="77777777" w:rsidR="0020151A" w:rsidRDefault="0020151A" w:rsidP="00ED2F2C">
      <w:pPr>
        <w:spacing w:after="0" w:line="240" w:lineRule="auto"/>
      </w:pPr>
      <w:r>
        <w:separator/>
      </w:r>
    </w:p>
  </w:footnote>
  <w:footnote w:type="continuationSeparator" w:id="0">
    <w:p w14:paraId="2F35F91D" w14:textId="77777777" w:rsidR="0020151A" w:rsidRDefault="0020151A" w:rsidP="00ED2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6D"/>
    <w:rsid w:val="0007370D"/>
    <w:rsid w:val="001C0572"/>
    <w:rsid w:val="0020151A"/>
    <w:rsid w:val="0022796D"/>
    <w:rsid w:val="00250EC5"/>
    <w:rsid w:val="00264892"/>
    <w:rsid w:val="007D782D"/>
    <w:rsid w:val="008F0279"/>
    <w:rsid w:val="0092647E"/>
    <w:rsid w:val="00930ACE"/>
    <w:rsid w:val="0096181D"/>
    <w:rsid w:val="00C966B1"/>
    <w:rsid w:val="00D04B7D"/>
    <w:rsid w:val="00DB2FA1"/>
    <w:rsid w:val="00ED2F2C"/>
    <w:rsid w:val="00F05979"/>
    <w:rsid w:val="00F4702E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73E1"/>
  <w15:chartTrackingRefBased/>
  <w15:docId w15:val="{6602914F-9B00-4EDF-9FA6-43097CAD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9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9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9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9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9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9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9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2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F2C"/>
  </w:style>
  <w:style w:type="paragraph" w:styleId="Footer">
    <w:name w:val="footer"/>
    <w:basedOn w:val="Normal"/>
    <w:link w:val="FooterChar"/>
    <w:uiPriority w:val="99"/>
    <w:unhideWhenUsed/>
    <w:rsid w:val="00ED2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4</cp:revision>
  <cp:lastPrinted>2025-08-07T13:17:00Z</cp:lastPrinted>
  <dcterms:created xsi:type="dcterms:W3CDTF">2025-08-05T14:21:00Z</dcterms:created>
  <dcterms:modified xsi:type="dcterms:W3CDTF">2025-08-07T13:18:00Z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2025-08-05T14:19:11Z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fc2068c1-e7bb-454d-92e9-d675a46a1537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